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Форма направления на обучение</w:t>
      </w:r>
    </w:p>
    <w:p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7"/>
        <w:gridCol w:w="4840"/>
      </w:tblGrid>
      <w:tr w:rsidR="000062F1" w:rsidRPr="00E93574" w:rsidTr="00B2386D">
        <w:tc>
          <w:tcPr>
            <w:tcW w:w="4927" w:type="dxa"/>
          </w:tcPr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Фирменный бланк</w:t>
            </w:r>
          </w:p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исх. номер</w:t>
            </w:r>
          </w:p>
        </w:tc>
        <w:tc>
          <w:tcPr>
            <w:tcW w:w="4927" w:type="dxa"/>
          </w:tcPr>
          <w:p w:rsidR="000062F1" w:rsidRPr="00E93574" w:rsidRDefault="004373DF" w:rsidP="004373DF">
            <w:pPr>
              <w:tabs>
                <w:tab w:val="left" w:pos="1590"/>
                <w:tab w:val="center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6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2F1" w:rsidRPr="00E93574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0062F1" w:rsidRPr="00E93574" w:rsidRDefault="000062F1" w:rsidP="0043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73D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МБУ ДПО «ИГБ»</w:t>
            </w:r>
          </w:p>
          <w:p w:rsidR="000062F1" w:rsidRPr="00E93574" w:rsidRDefault="000062F1" w:rsidP="0043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73D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Калине В. С.</w:t>
            </w:r>
          </w:p>
        </w:tc>
      </w:tr>
    </w:tbl>
    <w:p w:rsidR="000062F1" w:rsidRPr="00E93574" w:rsidRDefault="000062F1" w:rsidP="000062F1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0062F1" w:rsidRPr="00E93574" w:rsidRDefault="004373DF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62F1" w:rsidRPr="00E93574">
        <w:rPr>
          <w:rFonts w:ascii="Times New Roman" w:hAnsi="Times New Roman" w:cs="Times New Roman"/>
          <w:sz w:val="28"/>
          <w:szCs w:val="28"/>
        </w:rPr>
        <w:t>Направление</w:t>
      </w:r>
    </w:p>
    <w:p w:rsidR="000062F1" w:rsidRPr="00570753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на обучение в муниципальном бюджетном учреждении дополнительного профессионального образования «Институт гражданской безопасности»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74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квалификации </w:t>
      </w:r>
      <w:r w:rsidRPr="00570753">
        <w:rPr>
          <w:rFonts w:ascii="Times New Roman" w:hAnsi="Times New Roman" w:cs="Times New Roman"/>
          <w:sz w:val="28"/>
          <w:szCs w:val="28"/>
        </w:rPr>
        <w:t>«</w:t>
      </w:r>
      <w:r w:rsidR="00570753" w:rsidRPr="00570753">
        <w:rPr>
          <w:rFonts w:ascii="Times New Roman" w:hAnsi="Times New Roman" w:cs="Times New Roman"/>
          <w:sz w:val="28"/>
          <w:szCs w:val="28"/>
        </w:rPr>
        <w:t>Пожарно-технический минимум</w:t>
      </w:r>
      <w:r w:rsidRPr="00570753">
        <w:rPr>
          <w:rFonts w:ascii="Times New Roman" w:hAnsi="Times New Roman" w:cs="Times New Roman"/>
          <w:sz w:val="28"/>
          <w:szCs w:val="28"/>
        </w:rPr>
        <w:t>»</w:t>
      </w:r>
    </w:p>
    <w:p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с «___»_________20___г. по «___»_________20___г.</w:t>
      </w:r>
    </w:p>
    <w:p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205"/>
        <w:gridCol w:w="2516"/>
        <w:gridCol w:w="3317"/>
      </w:tblGrid>
      <w:tr w:rsidR="000062F1" w:rsidRPr="00E93574" w:rsidTr="000062F1">
        <w:tc>
          <w:tcPr>
            <w:tcW w:w="751" w:type="dxa"/>
          </w:tcPr>
          <w:p w:rsidR="00570753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53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F1" w:rsidRPr="00E93574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62F1" w:rsidRPr="00E9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62F1" w:rsidRPr="00E93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062F1" w:rsidRPr="00E935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62F1" w:rsidRPr="00E93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</w:tcPr>
          <w:p w:rsidR="00570753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53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70753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1276" w:type="dxa"/>
          </w:tcPr>
          <w:p w:rsidR="00570753" w:rsidRDefault="00570753" w:rsidP="00570753">
            <w:pPr>
              <w:tabs>
                <w:tab w:val="left" w:pos="315"/>
                <w:tab w:val="center" w:pos="1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62F1" w:rsidRDefault="00570753" w:rsidP="00570753">
            <w:pPr>
              <w:tabs>
                <w:tab w:val="left" w:pos="315"/>
                <w:tab w:val="center" w:pos="1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62F1" w:rsidRPr="00E9357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570753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(среднее профессиональное,</w:t>
            </w:r>
            <w:proofErr w:type="gramEnd"/>
          </w:p>
          <w:p w:rsidR="00570753" w:rsidRPr="00E93574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высшее)</w:t>
            </w:r>
          </w:p>
        </w:tc>
        <w:tc>
          <w:tcPr>
            <w:tcW w:w="3685" w:type="dxa"/>
          </w:tcPr>
          <w:p w:rsidR="00570753" w:rsidRDefault="00570753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53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профессиональном образовании</w:t>
            </w:r>
          </w:p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574">
              <w:rPr>
                <w:rFonts w:ascii="Times New Roman" w:hAnsi="Times New Roman" w:cs="Times New Roman"/>
                <w:sz w:val="28"/>
                <w:szCs w:val="28"/>
              </w:rPr>
              <w:t xml:space="preserve"> (когда и кем выдан)</w:t>
            </w:r>
          </w:p>
        </w:tc>
      </w:tr>
      <w:tr w:rsidR="000062F1" w:rsidRPr="00E93574" w:rsidTr="000062F1">
        <w:tc>
          <w:tcPr>
            <w:tcW w:w="751" w:type="dxa"/>
          </w:tcPr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62F1" w:rsidRPr="00E93574" w:rsidRDefault="000062F1" w:rsidP="00B2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2F1" w:rsidRPr="00E93574" w:rsidRDefault="000062F1" w:rsidP="00006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2F1" w:rsidRPr="00E93574" w:rsidRDefault="000062F1" w:rsidP="00006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Руководитель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3574">
        <w:rPr>
          <w:rFonts w:ascii="Times New Roman" w:hAnsi="Times New Roman" w:cs="Times New Roman"/>
          <w:sz w:val="28"/>
          <w:szCs w:val="28"/>
        </w:rPr>
        <w:t xml:space="preserve">     (фамилия, инициалы)</w:t>
      </w:r>
    </w:p>
    <w:p w:rsidR="000062F1" w:rsidRPr="00E93574" w:rsidRDefault="000062F1" w:rsidP="000062F1">
      <w:pPr>
        <w:jc w:val="center"/>
        <w:rPr>
          <w:rFonts w:ascii="Times New Roman" w:hAnsi="Times New Roman" w:cs="Times New Roman"/>
          <w:sz w:val="20"/>
          <w:szCs w:val="20"/>
        </w:rPr>
      </w:pPr>
      <w:r w:rsidRPr="00E93574">
        <w:rPr>
          <w:rFonts w:ascii="Times New Roman" w:hAnsi="Times New Roman" w:cs="Times New Roman"/>
          <w:sz w:val="20"/>
          <w:szCs w:val="20"/>
        </w:rPr>
        <w:t>Подпись</w:t>
      </w:r>
    </w:p>
    <w:p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  <w:r w:rsidRPr="00E93574">
        <w:rPr>
          <w:rFonts w:ascii="Times New Roman" w:hAnsi="Times New Roman" w:cs="Times New Roman"/>
          <w:sz w:val="28"/>
          <w:szCs w:val="28"/>
        </w:rPr>
        <w:t>М.П.</w:t>
      </w:r>
    </w:p>
    <w:p w:rsidR="000062F1" w:rsidRPr="00E93574" w:rsidRDefault="000062F1" w:rsidP="000062F1">
      <w:pPr>
        <w:rPr>
          <w:rFonts w:ascii="Times New Roman" w:hAnsi="Times New Roman" w:cs="Times New Roman"/>
          <w:sz w:val="28"/>
          <w:szCs w:val="28"/>
        </w:rPr>
      </w:pPr>
    </w:p>
    <w:p w:rsidR="003C734C" w:rsidRDefault="003C734C"/>
    <w:sectPr w:rsidR="003C734C" w:rsidSect="0005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59"/>
    <w:rsid w:val="000062F1"/>
    <w:rsid w:val="00052774"/>
    <w:rsid w:val="003C734C"/>
    <w:rsid w:val="004373DF"/>
    <w:rsid w:val="004C4D50"/>
    <w:rsid w:val="00570753"/>
    <w:rsid w:val="00673059"/>
    <w:rsid w:val="00F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Григорьева</dc:creator>
  <cp:keywords/>
  <dc:description/>
  <cp:lastModifiedBy>klimko</cp:lastModifiedBy>
  <cp:revision>7</cp:revision>
  <cp:lastPrinted>2022-01-10T09:27:00Z</cp:lastPrinted>
  <dcterms:created xsi:type="dcterms:W3CDTF">2022-01-10T06:38:00Z</dcterms:created>
  <dcterms:modified xsi:type="dcterms:W3CDTF">2022-01-10T09:27:00Z</dcterms:modified>
</cp:coreProperties>
</file>